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C73AE" w14:textId="0019D4F3" w:rsidR="00463760" w:rsidRPr="00B06CF1" w:rsidRDefault="00B06CF1">
      <w:pPr>
        <w:rPr>
          <w:u w:val="single"/>
        </w:rPr>
      </w:pPr>
      <w:bookmarkStart w:id="0" w:name="_GoBack"/>
      <w:r w:rsidRPr="00B06CF1">
        <w:rPr>
          <w:u w:val="single"/>
        </w:rPr>
        <w:t xml:space="preserve">WDCL Tournament Secretary’s </w:t>
      </w:r>
      <w:proofErr w:type="gramStart"/>
      <w:r w:rsidRPr="00B06CF1">
        <w:rPr>
          <w:u w:val="single"/>
        </w:rPr>
        <w:t xml:space="preserve">Report </w:t>
      </w:r>
      <w:r w:rsidR="007E677D">
        <w:rPr>
          <w:u w:val="single"/>
        </w:rPr>
        <w:t xml:space="preserve"> (</w:t>
      </w:r>
      <w:proofErr w:type="gramEnd"/>
      <w:r w:rsidR="007E677D">
        <w:rPr>
          <w:u w:val="single"/>
        </w:rPr>
        <w:t xml:space="preserve">Individual Competitions) </w:t>
      </w:r>
      <w:r w:rsidRPr="00B06CF1">
        <w:rPr>
          <w:u w:val="single"/>
        </w:rPr>
        <w:t>AGM 2019</w:t>
      </w:r>
    </w:p>
    <w:p w14:paraId="1FEEBFBE" w14:textId="77777777" w:rsidR="00B06CF1" w:rsidRDefault="00B06CF1"/>
    <w:p w14:paraId="253E944C" w14:textId="77777777" w:rsidR="00B06CF1" w:rsidRDefault="00B06CF1">
      <w:r>
        <w:t>Following the sad loss of Derek Perks out Tournament Secretary in October 2018, Dave Scriven and I split the role between us to keep the tournaments running for the 2018-19 season. Dave Scriven took the team competitions and I ran the individual competitions, the Rock Cup and Bidgood Trophy.</w:t>
      </w:r>
    </w:p>
    <w:p w14:paraId="6CCBEAE4" w14:textId="77777777" w:rsidR="00B06CF1" w:rsidRDefault="00B06CF1">
      <w:r>
        <w:t xml:space="preserve">We had a near record 22 entries. As usual the first round was seeded so that the strongest players did not play each other in the first round. The eleven first round winners continued in the Rock Cup and the </w:t>
      </w:r>
      <w:proofErr w:type="gramStart"/>
      <w:r>
        <w:t>first round</w:t>
      </w:r>
      <w:proofErr w:type="gramEnd"/>
      <w:r>
        <w:t xml:space="preserve"> losers in the Bidgood Trophy.</w:t>
      </w:r>
    </w:p>
    <w:p w14:paraId="65FF3160" w14:textId="77777777" w:rsidR="00B06CF1" w:rsidRDefault="00B06CF1">
      <w:r>
        <w:t xml:space="preserve">Both competitions were completed </w:t>
      </w:r>
      <w:r w:rsidR="002F77EB">
        <w:t xml:space="preserve">by early May with the Rock Cup being shared between current holder Nick Arkell (Halesowen) and Lee </w:t>
      </w:r>
      <w:proofErr w:type="spellStart"/>
      <w:r w:rsidR="002F77EB">
        <w:t>Grinsell</w:t>
      </w:r>
      <w:proofErr w:type="spellEnd"/>
      <w:r w:rsidR="002F77EB">
        <w:t xml:space="preserve"> (</w:t>
      </w:r>
      <w:proofErr w:type="spellStart"/>
      <w:r w:rsidR="002F77EB">
        <w:t>Bushbury</w:t>
      </w:r>
      <w:proofErr w:type="spellEnd"/>
      <w:r w:rsidR="002F77EB">
        <w:t>).</w:t>
      </w:r>
    </w:p>
    <w:p w14:paraId="0A161628" w14:textId="77777777" w:rsidR="002F77EB" w:rsidRDefault="002F77EB">
      <w:r>
        <w:t xml:space="preserve">The Bidgood Trophy was retained by rising star Vic Brown after beating Mike </w:t>
      </w:r>
      <w:proofErr w:type="spellStart"/>
      <w:r>
        <w:t>Groombridge</w:t>
      </w:r>
      <w:proofErr w:type="spellEnd"/>
      <w:r>
        <w:t xml:space="preserve"> in an all Walsall Kipping final.</w:t>
      </w:r>
    </w:p>
    <w:p w14:paraId="0C5CADB0" w14:textId="77777777" w:rsidR="002F77EB" w:rsidRDefault="002F77EB"/>
    <w:p w14:paraId="5A7FF268" w14:textId="77777777" w:rsidR="002F77EB" w:rsidRDefault="002F77EB">
      <w:r>
        <w:t>We desperately need someone to come forward and take over the Tournament Secretary role for next season, I do not wish to continue with this role.</w:t>
      </w:r>
    </w:p>
    <w:p w14:paraId="798365D5" w14:textId="77777777" w:rsidR="002F77EB" w:rsidRDefault="002F77EB"/>
    <w:p w14:paraId="40E6855B" w14:textId="77777777" w:rsidR="002F77EB" w:rsidRDefault="002F77EB">
      <w:r>
        <w:t>David Fone General Secretary May 2019</w:t>
      </w:r>
      <w:bookmarkEnd w:id="0"/>
    </w:p>
    <w:sectPr w:rsidR="002F77EB" w:rsidSect="00F83AD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F1"/>
    <w:rsid w:val="00025B58"/>
    <w:rsid w:val="002F77EB"/>
    <w:rsid w:val="0057091E"/>
    <w:rsid w:val="007E677D"/>
    <w:rsid w:val="00A37EF0"/>
    <w:rsid w:val="00B06CF1"/>
    <w:rsid w:val="00BD22B6"/>
    <w:rsid w:val="00D76723"/>
    <w:rsid w:val="00F83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6924A1"/>
  <w14:defaultImageDpi w14:val="32767"/>
  <w15:chartTrackingRefBased/>
  <w15:docId w15:val="{29DD6E67-10A3-9C46-92BE-07491499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2</cp:revision>
  <dcterms:created xsi:type="dcterms:W3CDTF">2019-05-13T13:50:00Z</dcterms:created>
  <dcterms:modified xsi:type="dcterms:W3CDTF">2019-06-02T14:36:00Z</dcterms:modified>
</cp:coreProperties>
</file>